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6E" w:rsidRDefault="00CD226E" w:rsidP="00CD2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348" w:type="dxa"/>
        <w:tblLook w:val="01E0" w:firstRow="1" w:lastRow="1" w:firstColumn="1" w:lastColumn="1" w:noHBand="0" w:noVBand="0"/>
      </w:tblPr>
      <w:tblGrid>
        <w:gridCol w:w="4412"/>
        <w:gridCol w:w="5936"/>
      </w:tblGrid>
      <w:tr w:rsidR="00C3083F" w:rsidRPr="004C0BAD" w:rsidTr="00E6651E">
        <w:trPr>
          <w:cantSplit/>
          <w:trHeight w:val="1697"/>
        </w:trPr>
        <w:tc>
          <w:tcPr>
            <w:tcW w:w="4412" w:type="dxa"/>
          </w:tcPr>
          <w:p w:rsidR="00C3083F" w:rsidRPr="004C0BAD" w:rsidRDefault="00C3083F" w:rsidP="00E6651E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6" w:type="dxa"/>
          </w:tcPr>
          <w:p w:rsidR="00C3083F" w:rsidRPr="00C3083F" w:rsidRDefault="00C3083F" w:rsidP="00E6651E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3083F">
              <w:rPr>
                <w:rFonts w:ascii="Times New Roman" w:hAnsi="Times New Roman" w:cs="Times New Roman"/>
                <w:sz w:val="24"/>
                <w:szCs w:val="26"/>
              </w:rPr>
              <w:t>Приложение</w:t>
            </w:r>
          </w:p>
          <w:p w:rsidR="00C3083F" w:rsidRPr="00C3083F" w:rsidRDefault="00C3083F" w:rsidP="00E6651E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C3083F" w:rsidRPr="001C4A90" w:rsidRDefault="00C3083F" w:rsidP="00E6651E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</w:t>
            </w:r>
          </w:p>
          <w:p w:rsidR="00C3083F" w:rsidRPr="001C4A90" w:rsidRDefault="00C3083F" w:rsidP="00E6651E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образовательной организации</w:t>
            </w:r>
          </w:p>
          <w:p w:rsidR="00C3083F" w:rsidRDefault="00C3083F" w:rsidP="00E665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C3083F" w:rsidRPr="005011B8" w:rsidRDefault="00C3083F" w:rsidP="00E66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</w:t>
            </w:r>
            <w:r w:rsidRPr="005011B8">
              <w:rPr>
                <w:rFonts w:ascii="Times New Roman" w:hAnsi="Times New Roman" w:cs="Times New Roman"/>
                <w:sz w:val="14"/>
              </w:rPr>
              <w:t>(наименование образовательной организации)</w:t>
            </w:r>
          </w:p>
          <w:p w:rsidR="00C3083F" w:rsidRPr="005011B8" w:rsidRDefault="00C3083F" w:rsidP="00E665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26"/>
              </w:rPr>
            </w:pPr>
            <w:r w:rsidRPr="005011B8">
              <w:rPr>
                <w:rFonts w:ascii="Times New Roman" w:hAnsi="Times New Roman" w:cs="Times New Roman"/>
                <w:sz w:val="14"/>
                <w:szCs w:val="26"/>
              </w:rPr>
              <w:t>________________________</w:t>
            </w:r>
            <w:r>
              <w:rPr>
                <w:rFonts w:ascii="Times New Roman" w:hAnsi="Times New Roman" w:cs="Times New Roman"/>
                <w:sz w:val="14"/>
                <w:szCs w:val="26"/>
              </w:rPr>
              <w:t>_____________________</w:t>
            </w:r>
          </w:p>
          <w:p w:rsidR="00C3083F" w:rsidRPr="004C0BAD" w:rsidRDefault="00C3083F" w:rsidP="00E66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 xml:space="preserve">                                                                                </w:t>
            </w:r>
            <w:r w:rsidRPr="005011B8">
              <w:rPr>
                <w:rFonts w:ascii="Times New Roman" w:hAnsi="Times New Roman" w:cs="Times New Roman"/>
                <w:sz w:val="14"/>
                <w:szCs w:val="26"/>
              </w:rPr>
              <w:t>(Ф.И.О. руководителя)</w:t>
            </w:r>
          </w:p>
        </w:tc>
      </w:tr>
    </w:tbl>
    <w:tbl>
      <w:tblPr>
        <w:tblStyle w:val="a7"/>
        <w:tblW w:w="10901" w:type="dxa"/>
        <w:tblInd w:w="-567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C3083F" w:rsidRPr="004C0BAD" w:rsidTr="00E6651E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3083F" w:rsidRDefault="00C3083F" w:rsidP="00E6651E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C3083F" w:rsidRDefault="00C3083F" w:rsidP="00E6651E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3083F" w:rsidRDefault="00C3083F" w:rsidP="00E6651E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3083F" w:rsidRDefault="00C3083F" w:rsidP="00E6651E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3083F" w:rsidRPr="00D27031" w:rsidRDefault="00C3083F" w:rsidP="00E6651E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3083F" w:rsidRPr="004C0BAD" w:rsidTr="00E6651E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083F" w:rsidRPr="004C0BAD" w:rsidRDefault="00C3083F" w:rsidP="00E6651E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3083F" w:rsidRPr="004C0BAD" w:rsidTr="00E6651E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3083F" w:rsidRPr="00352284" w:rsidRDefault="00C3083F" w:rsidP="00E6651E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3083F" w:rsidRPr="004C0BAD" w:rsidTr="00E6651E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3083F" w:rsidRPr="004C0BAD" w:rsidTr="00E6651E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3083F" w:rsidRPr="004C0BAD" w:rsidRDefault="00C3083F" w:rsidP="00E6651E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3083F" w:rsidRPr="004C0BAD" w:rsidTr="00E6651E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3083F" w:rsidRPr="004C0BAD" w:rsidTr="00E6651E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3083F" w:rsidRPr="004C0BAD" w:rsidRDefault="00C3083F" w:rsidP="00E6651E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7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31"/>
        <w:gridCol w:w="443"/>
        <w:gridCol w:w="445"/>
        <w:gridCol w:w="318"/>
        <w:gridCol w:w="441"/>
        <w:gridCol w:w="445"/>
        <w:gridCol w:w="318"/>
        <w:gridCol w:w="441"/>
        <w:gridCol w:w="453"/>
        <w:gridCol w:w="441"/>
        <w:gridCol w:w="441"/>
        <w:gridCol w:w="457"/>
        <w:gridCol w:w="457"/>
        <w:gridCol w:w="457"/>
        <w:gridCol w:w="459"/>
        <w:gridCol w:w="455"/>
        <w:gridCol w:w="455"/>
        <w:gridCol w:w="449"/>
      </w:tblGrid>
      <w:tr w:rsidR="00C3083F" w:rsidRPr="004C0BAD" w:rsidTr="00E6651E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C3083F" w:rsidRPr="004C0BAD" w:rsidTr="00E6651E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83F" w:rsidRPr="004C0BAD" w:rsidRDefault="00C3083F" w:rsidP="00E6651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C3083F" w:rsidRPr="004C0BAD" w:rsidRDefault="00C3083F" w:rsidP="00C3083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7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3083F" w:rsidRPr="002B2548" w:rsidTr="00E6651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083F" w:rsidRPr="002B2548" w:rsidRDefault="00C3083F" w:rsidP="00E6651E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3F" w:rsidRPr="002B2548" w:rsidRDefault="00C3083F" w:rsidP="00E6651E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C3083F" w:rsidRPr="004C0BAD" w:rsidTr="00E6651E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3083F" w:rsidRPr="004C0BAD" w:rsidRDefault="00C3083F" w:rsidP="00E6651E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3083F" w:rsidRPr="002B2548" w:rsidTr="00E6651E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83F" w:rsidRPr="002B2548" w:rsidRDefault="00C3083F" w:rsidP="00E6651E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3F" w:rsidRPr="002B2548" w:rsidRDefault="00C3083F" w:rsidP="00E6651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083F" w:rsidRPr="002B2548" w:rsidRDefault="00C3083F" w:rsidP="00E6651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C3083F" w:rsidRPr="002B2548" w:rsidTr="00E6651E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3083F" w:rsidRPr="00E526FF" w:rsidRDefault="00C3083F" w:rsidP="00E6651E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C3083F" w:rsidRPr="004C0BAD" w:rsidRDefault="00C3083F" w:rsidP="00C30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083F" w:rsidRDefault="00C3083F" w:rsidP="00C3083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3083F" w:rsidRDefault="00C3083F" w:rsidP="00C3083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C3083F" w:rsidRDefault="00C3083F" w:rsidP="00C3083F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>
        <w:rPr>
          <w:rFonts w:ascii="Times New Roman" w:hAnsi="Times New Roman" w:cs="Times New Roman"/>
          <w:sz w:val="24"/>
          <w:szCs w:val="26"/>
        </w:rPr>
        <w:t>П</w:t>
      </w:r>
      <w:r w:rsidRPr="00187F45">
        <w:rPr>
          <w:rFonts w:ascii="Times New Roman" w:hAnsi="Times New Roman" w:cs="Times New Roman"/>
          <w:sz w:val="24"/>
          <w:szCs w:val="26"/>
        </w:rPr>
        <w:t xml:space="preserve">рошу зарегистрировать меня для участия в 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государственной итоговой аттестации по образовательным программам основного общего образования </w:t>
      </w:r>
      <w:r w:rsidRPr="0052262F">
        <w:rPr>
          <w:rFonts w:ascii="Times New Roman" w:hAnsi="Times New Roman" w:cs="Times New Roman"/>
          <w:b/>
          <w:sz w:val="24"/>
          <w:szCs w:val="26"/>
          <w:u w:val="single"/>
        </w:rPr>
        <w:t>в дополнительный (сентябрьский) период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>в указанной форме</w:t>
      </w:r>
      <w:r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r w:rsidRPr="00187F45">
        <w:rPr>
          <w:rFonts w:ascii="Times New Roman" w:hAnsi="Times New Roman" w:cs="Times New Roman"/>
          <w:sz w:val="24"/>
          <w:szCs w:val="26"/>
        </w:rPr>
        <w:t>в городе Москве в 201</w:t>
      </w:r>
      <w:r>
        <w:rPr>
          <w:rFonts w:ascii="Times New Roman" w:hAnsi="Times New Roman" w:cs="Times New Roman"/>
          <w:sz w:val="24"/>
          <w:szCs w:val="26"/>
        </w:rPr>
        <w:t>7</w:t>
      </w:r>
      <w:r w:rsidRPr="00187F45">
        <w:rPr>
          <w:rFonts w:ascii="Times New Roman" w:hAnsi="Times New Roman" w:cs="Times New Roman"/>
          <w:sz w:val="24"/>
          <w:szCs w:val="26"/>
        </w:rPr>
        <w:t xml:space="preserve"> году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по </w:t>
      </w:r>
      <w:r>
        <w:rPr>
          <w:rFonts w:ascii="Times New Roman" w:hAnsi="Times New Roman" w:cs="Times New Roman"/>
          <w:spacing w:val="-18"/>
          <w:sz w:val="24"/>
          <w:szCs w:val="26"/>
        </w:rPr>
        <w:t>следующим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учебным предметам:</w:t>
      </w:r>
    </w:p>
    <w:p w:rsidR="00C3083F" w:rsidRPr="00E526FF" w:rsidRDefault="00C3083F" w:rsidP="00C3083F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7"/>
        <w:tblW w:w="9922" w:type="dxa"/>
        <w:jc w:val="center"/>
        <w:tblLayout w:type="fixed"/>
        <w:tblLook w:val="01E0" w:firstRow="1" w:lastRow="1" w:firstColumn="1" w:lastColumn="1" w:noHBand="0" w:noVBand="0"/>
      </w:tblPr>
      <w:tblGrid>
        <w:gridCol w:w="3148"/>
        <w:gridCol w:w="1276"/>
        <w:gridCol w:w="709"/>
        <w:gridCol w:w="2096"/>
        <w:gridCol w:w="1418"/>
        <w:gridCol w:w="1275"/>
      </w:tblGrid>
      <w:tr w:rsidR="008746CE" w:rsidTr="008746CE">
        <w:trPr>
          <w:trHeight w:val="301"/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</w:tr>
      <w:tr w:rsidR="008746CE" w:rsidTr="008746CE">
        <w:trPr>
          <w:trHeight w:val="301"/>
          <w:jc w:val="center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</w:tr>
      <w:tr w:rsidR="008746CE" w:rsidTr="008746CE">
        <w:trPr>
          <w:trHeight w:val="578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E" w:rsidRDefault="008746CE" w:rsidP="00E6651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Сочинение   </w:t>
            </w:r>
            <w:r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 wp14:anchorId="381A49D2" wp14:editId="638EDD58">
                  <wp:extent cx="18097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6CE" w:rsidRDefault="008746CE" w:rsidP="00E6651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  </w:t>
            </w:r>
            <w:r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 wp14:anchorId="7ACE73EC" wp14:editId="5D4227B5">
                  <wp:extent cx="1809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6CE" w:rsidRDefault="008746CE" w:rsidP="00E6651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  </w:t>
            </w:r>
            <w:r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 wp14:anchorId="4DFA3813" wp14:editId="13460B45">
                  <wp:extent cx="18097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8746CE" w:rsidTr="008746CE">
        <w:trPr>
          <w:trHeight w:val="284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spacing w:line="360" w:lineRule="auto"/>
              <w:rPr>
                <w:lang w:eastAsia="ru-RU"/>
              </w:rPr>
            </w:pPr>
          </w:p>
        </w:tc>
      </w:tr>
      <w:tr w:rsidR="008746CE" w:rsidTr="008746CE">
        <w:trPr>
          <w:trHeight w:val="284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spacing w:line="360" w:lineRule="auto"/>
              <w:rPr>
                <w:lang w:eastAsia="ru-RU"/>
              </w:rPr>
            </w:pPr>
          </w:p>
        </w:tc>
      </w:tr>
      <w:tr w:rsidR="008746CE" w:rsidTr="008746CE">
        <w:trPr>
          <w:trHeight w:val="284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spacing w:line="360" w:lineRule="auto"/>
              <w:rPr>
                <w:lang w:eastAsia="ru-RU"/>
              </w:rPr>
            </w:pPr>
          </w:p>
        </w:tc>
      </w:tr>
      <w:tr w:rsidR="008746CE" w:rsidTr="008746CE">
        <w:trPr>
          <w:trHeight w:val="284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8746CE" w:rsidTr="008746CE">
        <w:trPr>
          <w:trHeight w:val="284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spacing w:line="360" w:lineRule="auto"/>
              <w:rPr>
                <w:lang w:eastAsia="ru-RU"/>
              </w:rPr>
            </w:pPr>
          </w:p>
        </w:tc>
      </w:tr>
      <w:tr w:rsidR="008746CE" w:rsidTr="008746CE">
        <w:trPr>
          <w:trHeight w:val="284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spacing w:line="360" w:lineRule="auto"/>
              <w:rPr>
                <w:lang w:eastAsia="ru-RU"/>
              </w:rPr>
            </w:pPr>
          </w:p>
        </w:tc>
      </w:tr>
      <w:tr w:rsidR="008746CE" w:rsidTr="008746CE">
        <w:trPr>
          <w:trHeight w:val="284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spacing w:line="360" w:lineRule="auto"/>
              <w:rPr>
                <w:lang w:eastAsia="ru-RU"/>
              </w:rPr>
            </w:pPr>
          </w:p>
        </w:tc>
      </w:tr>
      <w:tr w:rsidR="008746CE" w:rsidTr="008746CE">
        <w:trPr>
          <w:trHeight w:val="284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8746CE" w:rsidTr="008746CE">
        <w:trPr>
          <w:trHeight w:val="284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8746CE" w:rsidTr="008746CE">
        <w:trPr>
          <w:trHeight w:val="284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8746CE" w:rsidTr="008746CE">
        <w:trPr>
          <w:trHeight w:val="284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8746CE" w:rsidTr="008746CE">
        <w:trPr>
          <w:trHeight w:val="284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8746CE" w:rsidTr="008746CE">
        <w:trPr>
          <w:trHeight w:val="284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CE" w:rsidRDefault="008746CE" w:rsidP="00E6651E">
            <w:pPr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b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CE" w:rsidRDefault="008746CE" w:rsidP="00E6651E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E6651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C3083F" w:rsidRDefault="00C3083F" w:rsidP="00C3083F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C3083F" w:rsidRDefault="00C3083F" w:rsidP="00C3083F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1CB015" wp14:editId="7D9BDFE1">
                <wp:simplePos x="0" y="0"/>
                <wp:positionH relativeFrom="column">
                  <wp:posOffset>1905</wp:posOffset>
                </wp:positionH>
                <wp:positionV relativeFrom="paragraph">
                  <wp:posOffset>410845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AB71AE" id="Прямоугольник 23" o:spid="_x0000_s1026" style="position:absolute;margin-left:.15pt;margin-top:32.35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NQ3923AAAAAUBAAAPAAAAZHJzL2Rvd25yZXYu&#10;eG1sTI9BS8NAFITvgv9heYI3u9GGtsa8FBEK3kJbEb1tss8kNPs2ZLdp66/3edLjMMPMN/n67Ho1&#10;0Rg6zwj3swQUce1txw3C235ztwIVomFres+EcKEA6+L6KjeZ9Sfe0rSLjZISDplBaGMcMq1D3ZIz&#10;YeYHYvG+/OhMFDk22o7mJOWu1w9JstDOdCwLrRnopaX6sDs6BP+xLb8vtnvfVNoOh/LztZyWKeLt&#10;zfn5CVSkc/wLwy++oEMhTJU/sg2qR5hLDmGRLkGJO0/lWIXwuEpBF7n+T1/8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I1Df3b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 для сдачи ОГЭ/ГВЭ</w:t>
      </w:r>
      <w:r w:rsidR="008746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подтверждаемого: </w:t>
      </w:r>
    </w:p>
    <w:p w:rsidR="00C3083F" w:rsidRPr="00AA4E85" w:rsidRDefault="00C3083F" w:rsidP="00C3083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Копией рекомендаций психолого-медико-педагогической комиссии</w:t>
      </w:r>
    </w:p>
    <w:p w:rsidR="00C3083F" w:rsidRDefault="00AA4E85" w:rsidP="00C3083F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8B57BC" wp14:editId="38B1AED9">
                <wp:simplePos x="0" y="0"/>
                <wp:positionH relativeFrom="column">
                  <wp:posOffset>1270</wp:posOffset>
                </wp:positionH>
                <wp:positionV relativeFrom="paragraph">
                  <wp:posOffset>-34925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FA8877" id="Прямоугольник 24" o:spid="_x0000_s1026" style="position:absolute;margin-left:.1pt;margin-top:-2.7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BPhngQ3AAAAAUBAAAPAAAAZHJzL2Rvd25yZXYu&#10;eG1sTI9PS8NAEMXvgt9hGcFbu7F/tMRMiggFb6FVRG+b7JiEZmdDdpumfnrHkx7fvMd7v8m2k+vU&#10;SENoPSPczRNQxJW3LdcIb6+72QZUiIat6TwTwoUCbPPrq8yk1p95T+Mh1kpKOKQGoYmxT7UOVUPO&#10;hLnvicX78oMzUeRQazuYs5S7Ti+S5F4707IsNKan54aq4+HkEPzHvvi+2PZ9V2rbH4vPl2J8WCHe&#10;3kxPj6AiTfEvDL/4gg65MJX+xDaoDmEhOYTZeg1K3OVKHivlulmCzjP9nz7/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E+GeBD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C3083F">
        <w:rPr>
          <w:rFonts w:ascii="Times New Roman" w:hAnsi="Times New Roman" w:cs="Times New Roman"/>
        </w:rPr>
        <w:t xml:space="preserve">       </w:t>
      </w:r>
      <w:r w:rsidR="008746CE">
        <w:rPr>
          <w:rFonts w:ascii="Times New Roman" w:hAnsi="Times New Roman" w:cs="Times New Roman"/>
        </w:rPr>
        <w:t xml:space="preserve"> </w:t>
      </w:r>
      <w:r w:rsidR="00C3083F">
        <w:rPr>
          <w:rFonts w:ascii="Times New Roman" w:hAnsi="Times New Roman" w:cs="Times New Roman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3083F" w:rsidRDefault="00C3083F" w:rsidP="00C3083F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3B3E82" wp14:editId="4ED9EED9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0C6A4B" id="Прямоугольник 22" o:spid="_x0000_s1026" style="position:absolute;margin-left:.2pt;margin-top:15.9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C3083F" w:rsidRDefault="00C3083F" w:rsidP="00C3083F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Увеличение продолжительности экзамена на 1,5 часа</w:t>
      </w:r>
    </w:p>
    <w:p w:rsidR="00C3083F" w:rsidRDefault="00C3083F" w:rsidP="00C3083F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ACCAC8" wp14:editId="14EC2D3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3FA83B" id="Прямоугольник 21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38FEA5A" wp14:editId="031E6833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18D346" id="Прямая соединительная линия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090166A" wp14:editId="72B8A897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52FEF9" id="Прямая соединительная линия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1288FA9" wp14:editId="7C1C01F6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215C14" id="Прямая соединительная линия 1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3083F" w:rsidRDefault="00C3083F" w:rsidP="00C3083F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C3083F" w:rsidRDefault="00C3083F" w:rsidP="00C3083F">
      <w:pPr>
        <w:spacing w:before="240" w:after="120"/>
        <w:jc w:val="center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3083F" w:rsidRDefault="00C3083F" w:rsidP="00C30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основного общего образования в 2017 году.</w:t>
      </w:r>
    </w:p>
    <w:p w:rsidR="00C3083F" w:rsidRPr="00D27031" w:rsidRDefault="00C3083F" w:rsidP="00C308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083F" w:rsidRDefault="00C3083F" w:rsidP="00C3083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C3083F" w:rsidRDefault="00C3083F" w:rsidP="00C308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46CE" w:rsidRDefault="008746CE" w:rsidP="00C308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083F" w:rsidRDefault="00C3083F" w:rsidP="00C308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Подпись заявителя   __________/______________________(Ф.И.О.)  </w:t>
      </w:r>
    </w:p>
    <w:p w:rsidR="00C3083F" w:rsidRDefault="00C3083F" w:rsidP="00C308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083F" w:rsidRDefault="00C3083F" w:rsidP="00C308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 (законного представителя) __________________ /____________ (Ф.И.О.)</w:t>
      </w:r>
    </w:p>
    <w:p w:rsidR="00C3083F" w:rsidRDefault="00C3083F" w:rsidP="00C30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8746CE" w:rsidRDefault="008746CE" w:rsidP="00C30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746CE" w:rsidTr="008746C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46CE" w:rsidRDefault="008746CE" w:rsidP="008746CE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8746C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E" w:rsidRDefault="008746CE" w:rsidP="008746C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8746C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8746C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8746C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E" w:rsidRDefault="008746CE" w:rsidP="008746C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8746C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8746C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8746C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E" w:rsidRDefault="008746CE" w:rsidP="008746C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8746C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8746C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CE" w:rsidRDefault="008746CE" w:rsidP="008746C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8746C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CE" w:rsidRDefault="008746CE" w:rsidP="008746C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746CE" w:rsidTr="008746CE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746CE" w:rsidRDefault="008746CE" w:rsidP="008746CE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C3083F" w:rsidRDefault="00C3083F" w:rsidP="00C3083F"/>
    <w:p w:rsidR="00C3083F" w:rsidRDefault="00C3083F" w:rsidP="00C3083F"/>
    <w:p w:rsidR="00C3083F" w:rsidRDefault="00C3083F" w:rsidP="00C3083F"/>
    <w:p w:rsidR="00C3083F" w:rsidRDefault="00C3083F" w:rsidP="00C3083F"/>
    <w:p w:rsidR="00C3083F" w:rsidRPr="00FA5BE0" w:rsidRDefault="00C3083F" w:rsidP="00C3083F">
      <w:pPr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FA5BE0">
        <w:rPr>
          <w:rFonts w:ascii="Times New Roman" w:hAnsi="Times New Roman" w:cs="Times New Roman"/>
          <w:b/>
          <w:sz w:val="20"/>
          <w:szCs w:val="20"/>
        </w:rPr>
        <w:t>Уведомления на экзамены можно получить с 2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FA5BE0">
        <w:rPr>
          <w:rFonts w:ascii="Times New Roman" w:hAnsi="Times New Roman" w:cs="Times New Roman"/>
          <w:b/>
          <w:sz w:val="20"/>
          <w:szCs w:val="20"/>
        </w:rPr>
        <w:t xml:space="preserve"> августа по 1 сентября в образовательной организации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C3083F" w:rsidRDefault="00C3083F" w:rsidP="00C3083F"/>
    <w:p w:rsidR="00C3083F" w:rsidRDefault="00C3083F" w:rsidP="00C3083F"/>
    <w:p w:rsidR="00C3083F" w:rsidRDefault="00C3083F" w:rsidP="00C3083F"/>
    <w:p w:rsidR="00C3083F" w:rsidRDefault="00C3083F" w:rsidP="00C3083F"/>
    <w:p w:rsidR="00C3083F" w:rsidRDefault="00C3083F" w:rsidP="00C3083F"/>
    <w:p w:rsidR="00C3083F" w:rsidRDefault="00C3083F" w:rsidP="00C3083F"/>
    <w:p w:rsidR="00C3083F" w:rsidRDefault="00C3083F" w:rsidP="00C3083F"/>
    <w:p w:rsidR="00C3083F" w:rsidRDefault="00C3083F" w:rsidP="00C3083F"/>
    <w:p w:rsidR="00C3083F" w:rsidRPr="0061701A" w:rsidRDefault="00C3083F" w:rsidP="002801A4">
      <w:pPr>
        <w:tabs>
          <w:tab w:val="left" w:pos="7605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sectPr w:rsidR="00C3083F" w:rsidRPr="0061701A" w:rsidSect="008746C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250"/>
    <w:multiLevelType w:val="hybridMultilevel"/>
    <w:tmpl w:val="E81629FA"/>
    <w:lvl w:ilvl="0" w:tplc="68F02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A5795"/>
    <w:multiLevelType w:val="hybridMultilevel"/>
    <w:tmpl w:val="8DE887A4"/>
    <w:lvl w:ilvl="0" w:tplc="F9A24E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C84C04"/>
    <w:multiLevelType w:val="hybridMultilevel"/>
    <w:tmpl w:val="DB2A8FD4"/>
    <w:lvl w:ilvl="0" w:tplc="F9A24E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BE22FF6"/>
    <w:multiLevelType w:val="hybridMultilevel"/>
    <w:tmpl w:val="379CAF18"/>
    <w:lvl w:ilvl="0" w:tplc="F9A24E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E"/>
    <w:rsid w:val="00025670"/>
    <w:rsid w:val="000950BC"/>
    <w:rsid w:val="000E3EE9"/>
    <w:rsid w:val="001770AB"/>
    <w:rsid w:val="00195C87"/>
    <w:rsid w:val="001B07A3"/>
    <w:rsid w:val="001E58B0"/>
    <w:rsid w:val="001F3815"/>
    <w:rsid w:val="00273133"/>
    <w:rsid w:val="002801A4"/>
    <w:rsid w:val="002E7D46"/>
    <w:rsid w:val="003317C2"/>
    <w:rsid w:val="00352D4C"/>
    <w:rsid w:val="00367DF6"/>
    <w:rsid w:val="003F548A"/>
    <w:rsid w:val="00415517"/>
    <w:rsid w:val="00457C72"/>
    <w:rsid w:val="00483D07"/>
    <w:rsid w:val="004B32F8"/>
    <w:rsid w:val="004D356B"/>
    <w:rsid w:val="004E5E3D"/>
    <w:rsid w:val="00513476"/>
    <w:rsid w:val="00531874"/>
    <w:rsid w:val="00551863"/>
    <w:rsid w:val="00557035"/>
    <w:rsid w:val="005A33C2"/>
    <w:rsid w:val="005C524F"/>
    <w:rsid w:val="005D6CB3"/>
    <w:rsid w:val="00603D2E"/>
    <w:rsid w:val="0061701A"/>
    <w:rsid w:val="00641A15"/>
    <w:rsid w:val="0065520D"/>
    <w:rsid w:val="0065656F"/>
    <w:rsid w:val="0067651A"/>
    <w:rsid w:val="006B518B"/>
    <w:rsid w:val="006B7D42"/>
    <w:rsid w:val="0072730E"/>
    <w:rsid w:val="00764A5B"/>
    <w:rsid w:val="00787459"/>
    <w:rsid w:val="007A64E5"/>
    <w:rsid w:val="007B4830"/>
    <w:rsid w:val="008263E9"/>
    <w:rsid w:val="00845D6B"/>
    <w:rsid w:val="0086535C"/>
    <w:rsid w:val="00872647"/>
    <w:rsid w:val="008746CE"/>
    <w:rsid w:val="008950C4"/>
    <w:rsid w:val="008C047B"/>
    <w:rsid w:val="009611FF"/>
    <w:rsid w:val="009A1BC8"/>
    <w:rsid w:val="009A4382"/>
    <w:rsid w:val="009C7CBB"/>
    <w:rsid w:val="009F2CF9"/>
    <w:rsid w:val="00A573CA"/>
    <w:rsid w:val="00AA4E85"/>
    <w:rsid w:val="00AD7F50"/>
    <w:rsid w:val="00AE3B95"/>
    <w:rsid w:val="00B43217"/>
    <w:rsid w:val="00B65C87"/>
    <w:rsid w:val="00B871F0"/>
    <w:rsid w:val="00BB2646"/>
    <w:rsid w:val="00C165A9"/>
    <w:rsid w:val="00C24260"/>
    <w:rsid w:val="00C3083F"/>
    <w:rsid w:val="00C35B51"/>
    <w:rsid w:val="00C42B78"/>
    <w:rsid w:val="00C60B0F"/>
    <w:rsid w:val="00C717CE"/>
    <w:rsid w:val="00CC730B"/>
    <w:rsid w:val="00CD226E"/>
    <w:rsid w:val="00CF7D24"/>
    <w:rsid w:val="00D15E58"/>
    <w:rsid w:val="00D323F2"/>
    <w:rsid w:val="00DD28CF"/>
    <w:rsid w:val="00DE0CB8"/>
    <w:rsid w:val="00DF556C"/>
    <w:rsid w:val="00E601C6"/>
    <w:rsid w:val="00E77C53"/>
    <w:rsid w:val="00EB4E8A"/>
    <w:rsid w:val="00EE487B"/>
    <w:rsid w:val="00EE4C38"/>
    <w:rsid w:val="00F62F15"/>
    <w:rsid w:val="00F80B61"/>
    <w:rsid w:val="00F95FD2"/>
    <w:rsid w:val="00FB2912"/>
    <w:rsid w:val="00FC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0E"/>
  </w:style>
  <w:style w:type="paragraph" w:styleId="4">
    <w:name w:val="heading 4"/>
    <w:basedOn w:val="a"/>
    <w:link w:val="40"/>
    <w:uiPriority w:val="9"/>
    <w:qFormat/>
    <w:rsid w:val="00195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C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0B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656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95C8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C3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0E"/>
  </w:style>
  <w:style w:type="paragraph" w:styleId="4">
    <w:name w:val="heading 4"/>
    <w:basedOn w:val="a"/>
    <w:link w:val="40"/>
    <w:uiPriority w:val="9"/>
    <w:qFormat/>
    <w:rsid w:val="00195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C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0B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656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95C8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C3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mcko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Видинеева М.М.</dc:creator>
  <cp:lastModifiedBy>ADMIN</cp:lastModifiedBy>
  <cp:revision>2</cp:revision>
  <cp:lastPrinted>2017-08-08T11:08:00Z</cp:lastPrinted>
  <dcterms:created xsi:type="dcterms:W3CDTF">2017-08-10T13:43:00Z</dcterms:created>
  <dcterms:modified xsi:type="dcterms:W3CDTF">2017-08-10T13:43:00Z</dcterms:modified>
</cp:coreProperties>
</file>